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1B" w:rsidRDefault="0059151B" w:rsidP="005915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0A50" w:rsidRPr="00747A32" w:rsidRDefault="00B40A50" w:rsidP="00B40A5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B40A50" w:rsidRPr="00747A32" w:rsidRDefault="00B40A50" w:rsidP="00B40A5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 2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67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40A50" w:rsidRPr="00747A32" w:rsidRDefault="00B40A50" w:rsidP="00B40A5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67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B40A50" w:rsidRPr="00747A32" w:rsidRDefault="00B40A50" w:rsidP="00B40A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B40A50" w:rsidRPr="00747A32" w:rsidRDefault="00B40A50" w:rsidP="00B40A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B40A50" w:rsidRDefault="00B40A50" w:rsidP="00B40A5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B40A50" w:rsidRDefault="00B40A50" w:rsidP="00B40A5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ประกาศผลการเลือกตั้ง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สมาชิกสภาเทศบาลตำบลเขาพระ เขตเลือกตั้งที่ 2 </w:t>
      </w:r>
    </w:p>
    <w:p w:rsidR="00B40A50" w:rsidRPr="008E30ED" w:rsidRDefault="00B40A50" w:rsidP="00B40A50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กรณีแทนตำแหน่งที่ว่าง </w:t>
      </w:r>
    </w:p>
    <w:p w:rsidR="00B40A50" w:rsidRDefault="00B40A50" w:rsidP="00B40A5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การปฏิญาณตนของสมาชิกสภาเทศบาลตำบลเขาพระ เขตเลือกตั้งที่ 2 กรณีแทน </w:t>
      </w:r>
    </w:p>
    <w:p w:rsidR="00B40A50" w:rsidRDefault="00B40A50" w:rsidP="00B40A5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ตำแหน่งที่ว่าง (นางสาว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ชนิ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ดา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รัตนบุษ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ยาพร) </w:t>
      </w:r>
    </w:p>
    <w:p w:rsidR="00B40A50" w:rsidRDefault="00B40A50" w:rsidP="00B40A50">
      <w:pPr>
        <w:ind w:left="216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1.3 แนะนำตัวนักศึกษาฝึกงาน</w:t>
      </w:r>
    </w:p>
    <w:p w:rsidR="00B40A50" w:rsidRPr="001C4AC5" w:rsidRDefault="00B40A50" w:rsidP="00B40A50">
      <w:pPr>
        <w:pStyle w:val="ab"/>
        <w:spacing w:after="0" w:line="240" w:lineRule="auto"/>
        <w:ind w:left="1406" w:firstLine="720"/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1.4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ประกาศใช้แผนพัฒนาท้องถิ่น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(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พ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>.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ศ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.2566 - 2570)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เพิ่มเติม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ครั้งที่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1/2567 </w:t>
      </w:r>
    </w:p>
    <w:p w:rsidR="00B40A50" w:rsidRPr="001C4AC5" w:rsidRDefault="00B40A50" w:rsidP="00B40A50">
      <w:pPr>
        <w:pStyle w:val="ab"/>
        <w:spacing w:after="0" w:line="240" w:lineRule="auto"/>
        <w:ind w:left="1406" w:firstLine="720"/>
        <w:rPr>
          <w:rFonts w:ascii="TH SarabunIT๙" w:hAnsi="TH SarabunIT๙" w:cs="TH SarabunIT๙"/>
          <w:color w:val="auto"/>
          <w:sz w:val="32"/>
          <w:szCs w:val="32"/>
          <w:lang w:val="en-GB"/>
        </w:rPr>
      </w:pP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1.5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ประกาศใช้แผนพัฒนาท้องถิ่น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(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พ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>.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ศ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.2566 - 2570)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เปลี่ยนแปลง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 w:bidi="th-TH"/>
        </w:rPr>
        <w:t>ครั้งที่</w:t>
      </w:r>
      <w:r w:rsidRPr="001C4AC5">
        <w:rPr>
          <w:rFonts w:ascii="TH SarabunIT๙" w:hAnsi="TH SarabunIT๙" w:cs="TH SarabunIT๙" w:hint="cs"/>
          <w:color w:val="auto"/>
          <w:sz w:val="32"/>
          <w:szCs w:val="32"/>
          <w:cs/>
          <w:lang w:val="en-GB"/>
        </w:rPr>
        <w:t xml:space="preserve">  </w:t>
      </w:r>
    </w:p>
    <w:p w:rsidR="00B40A50" w:rsidRPr="001C4AC5" w:rsidRDefault="00B40A50" w:rsidP="00B40A50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</w:t>
      </w:r>
      <w:r w:rsidRPr="001C4AC5">
        <w:rPr>
          <w:rFonts w:ascii="TH SarabunIT๙" w:hAnsi="TH SarabunIT๙" w:cs="TH SarabunIT๙" w:hint="cs"/>
          <w:sz w:val="32"/>
          <w:szCs w:val="32"/>
          <w:cs/>
          <w:lang w:val="en-GB"/>
        </w:rPr>
        <w:t>1/2567</w:t>
      </w:r>
    </w:p>
    <w:p w:rsidR="00B40A50" w:rsidRPr="00747A32" w:rsidRDefault="00B40A50" w:rsidP="00B40A5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  <w:bookmarkStart w:id="0" w:name="_GoBack"/>
      <w:bookmarkEnd w:id="0"/>
    </w:p>
    <w:p w:rsidR="00B40A50" w:rsidRPr="00FA3654" w:rsidRDefault="00B40A50" w:rsidP="00B40A50">
      <w:pPr>
        <w:pStyle w:val="ab"/>
        <w:numPr>
          <w:ilvl w:val="0"/>
          <w:numId w:val="8"/>
        </w:numPr>
        <w:spacing w:after="0" w:line="240" w:lineRule="auto"/>
        <w:ind w:left="2517" w:hanging="35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สมัยสามัญ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ครั้งแรก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ประจำปี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วันที่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en-GB" w:bidi="th-TH"/>
        </w:rPr>
        <w:t>กุมภาพันธ์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A3654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๒๕</w:t>
      </w:r>
      <w:r w:rsidRPr="00FA365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</w:p>
    <w:p w:rsidR="00B40A50" w:rsidRPr="00747A32" w:rsidRDefault="00B40A50" w:rsidP="00B40A5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กระทู้ถาม</w:t>
      </w:r>
    </w:p>
    <w:p w:rsidR="00B40A50" w:rsidRPr="00032485" w:rsidRDefault="00B40A50" w:rsidP="00B40A5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B40A50" w:rsidRDefault="00B40A50" w:rsidP="00B40A5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</w:p>
    <w:p w:rsidR="00B40A50" w:rsidRDefault="00B40A50" w:rsidP="00B40A50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ญัตติขอ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อนุมัติใช้จ่ายเงินสะสม</w:t>
      </w:r>
    </w:p>
    <w:p w:rsidR="00B40A50" w:rsidRDefault="00B40A50" w:rsidP="00B40A50">
      <w:pPr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FA1913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ขอความเห็นชอบการบริหารจัดการเกี่ยวกับการกำจัดขยะมูลฝอยและสิ่ง</w:t>
      </w:r>
    </w:p>
    <w:p w:rsidR="00B40A50" w:rsidRDefault="00B40A50" w:rsidP="00B40A50">
      <w:pPr>
        <w:ind w:left="216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ปฏิกูลมูลฝอย</w:t>
      </w:r>
    </w:p>
    <w:p w:rsidR="00B40A50" w:rsidRDefault="00B40A50" w:rsidP="00B40A5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ญัตติขออนุมัติโอนงบประมาณรายจ่าย หมวดค่าที่ดินและสิ่งก่อสร้าง</w:t>
      </w:r>
    </w:p>
    <w:p w:rsidR="00B40A50" w:rsidRDefault="00B40A50" w:rsidP="00B40A5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   เพื่อตั้งจ่ายเป็นรายการใหม่</w:t>
      </w:r>
    </w:p>
    <w:p w:rsidR="00B40A50" w:rsidRDefault="00B40A50" w:rsidP="00B40A5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เรื่องอื่น ๆ (ถ้ามี)</w:t>
      </w:r>
    </w:p>
    <w:p w:rsidR="00B40A50" w:rsidRDefault="00B40A50" w:rsidP="00B40A5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</w:p>
    <w:p w:rsidR="00B40A50" w:rsidRDefault="00B40A50" w:rsidP="00B40A5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B40A50" w:rsidRDefault="00B40A50" w:rsidP="00B40A50">
      <w:pPr>
        <w:ind w:left="1440" w:firstLine="720"/>
        <w:rPr>
          <w:rFonts w:ascii="TH SarabunIT๙" w:hAnsi="TH SarabunIT๙" w:cs="TH SarabunIT๙"/>
          <w:sz w:val="32"/>
          <w:szCs w:val="32"/>
          <w:lang w:val="en-GB"/>
        </w:rPr>
      </w:pPr>
    </w:p>
    <w:p w:rsidR="00B40A50" w:rsidRPr="00747A32" w:rsidRDefault="00B40A50" w:rsidP="00B40A50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73956" w:rsidRDefault="00873956" w:rsidP="0087395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B3019" w:rsidRDefault="00EB3019" w:rsidP="00EB3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EB3019" w:rsidRDefault="00BB4911" w:rsidP="00EB3019"/>
    <w:sectPr w:rsidR="00BB4911" w:rsidRPr="00EB301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7F2A3E93"/>
    <w:multiLevelType w:val="multilevel"/>
    <w:tmpl w:val="8E9ECA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42E01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151B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297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27FF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73956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186B"/>
    <w:rsid w:val="00904DC6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36E0"/>
    <w:rsid w:val="009B4B12"/>
    <w:rsid w:val="009B796B"/>
    <w:rsid w:val="009C352E"/>
    <w:rsid w:val="009C4AE8"/>
    <w:rsid w:val="009C5874"/>
    <w:rsid w:val="009D02AF"/>
    <w:rsid w:val="009D1DEF"/>
    <w:rsid w:val="009E6083"/>
    <w:rsid w:val="009E6EDA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0A50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674C3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0B12"/>
    <w:rsid w:val="00C4160E"/>
    <w:rsid w:val="00C52990"/>
    <w:rsid w:val="00C54A89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D5F7D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3019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0EA2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2BECA-1879-4FB7-A96A-04AD54A1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21</cp:revision>
  <cp:lastPrinted>2023-05-10T08:16:00Z</cp:lastPrinted>
  <dcterms:created xsi:type="dcterms:W3CDTF">2022-05-23T04:10:00Z</dcterms:created>
  <dcterms:modified xsi:type="dcterms:W3CDTF">2024-06-11T06:29:00Z</dcterms:modified>
</cp:coreProperties>
</file>